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175885" cy="7606665"/>
            <wp:effectExtent l="0" t="0" r="5715" b="13335"/>
            <wp:docPr id="2" name="图片 2" descr="e499fcc8ba6d1687da84a947a9b51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499fcc8ba6d1687da84a947a9b51b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75885" cy="760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443220" cy="7915910"/>
            <wp:effectExtent l="0" t="0" r="12700" b="8890"/>
            <wp:docPr id="7" name="图片 7" descr="c15f06a02c1576b9d924e58fa988a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15f06a02c1576b9d924e58fa988a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43220" cy="791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389880" cy="8195945"/>
            <wp:effectExtent l="0" t="0" r="5080" b="3175"/>
            <wp:docPr id="8" name="图片 8" descr="e288ff6a4bbe0a44e0d6ef100a7d3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e288ff6a4bbe0a44e0d6ef100a7d37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89880" cy="819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161280" cy="7854315"/>
            <wp:effectExtent l="0" t="0" r="5080" b="9525"/>
            <wp:docPr id="21" name="图片 21" descr="b75304da8aac92623536de3ad20ee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b75304da8aac92623536de3ad20ee1f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61280" cy="785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  <w:bookmarkStart w:id="0" w:name="_GoBack"/>
      <w:r>
        <w:rPr>
          <w:rFonts w:hint="eastAsia"/>
          <w:lang w:eastAsia="zh-CN"/>
        </w:rPr>
        <w:drawing>
          <wp:inline distT="0" distB="0" distL="114300" distR="114300">
            <wp:extent cx="5252720" cy="7687310"/>
            <wp:effectExtent l="0" t="0" r="5080" b="8890"/>
            <wp:docPr id="34" name="图片 34" descr="cec099bbfaa2d8e83b559a67cb154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cec099bbfaa2d8e83b559a67cb1541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2720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1F44C8"/>
    <w:rsid w:val="0E1F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2024-06-26T07:57:00Z</dcterms:created>
  <dc:creator>Administrator</dc:creator>
  <cp:lastModifiedBy>Administrator</cp:lastModifiedBy>
  <dcterms:modified xsi:type="dcterms:W3CDTF">2024-06-26T07:59:13Z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